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0383" w14:textId="77777777" w:rsidR="00F70AA1" w:rsidRDefault="00F70AA1"/>
    <w:p w14:paraId="5E316DCA" w14:textId="77777777" w:rsidR="0080404C" w:rsidRDefault="0080404C"/>
    <w:p w14:paraId="294DB6E0" w14:textId="77777777" w:rsidR="00596F3C" w:rsidRDefault="00596F3C"/>
    <w:p w14:paraId="256D76B5" w14:textId="77777777" w:rsidR="00596F3C" w:rsidRDefault="00F0339B">
      <w:r>
        <w:rPr>
          <w:noProof/>
          <w:lang w:eastAsia="en-GB"/>
        </w:rPr>
        <w:drawing>
          <wp:inline distT="0" distB="0" distL="0" distR="0" wp14:anchorId="56F41D3E" wp14:editId="6E12A771">
            <wp:extent cx="975362" cy="292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uhaus_chocolates_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5362" cy="292609"/>
                    </a:xfrm>
                    <a:prstGeom prst="rect">
                      <a:avLst/>
                    </a:prstGeom>
                  </pic:spPr>
                </pic:pic>
              </a:graphicData>
            </a:graphic>
          </wp:inline>
        </w:drawing>
      </w:r>
    </w:p>
    <w:p w14:paraId="736FD498" w14:textId="77777777" w:rsidR="00F0339B" w:rsidRDefault="00F0339B"/>
    <w:p w14:paraId="243BB911" w14:textId="4211DBB5" w:rsidR="00F0339B" w:rsidRPr="00F0339B" w:rsidRDefault="00F0339B">
      <w:pPr>
        <w:rPr>
          <w:b/>
        </w:rPr>
      </w:pPr>
      <w:r w:rsidRPr="00F0339B">
        <w:rPr>
          <w:b/>
        </w:rPr>
        <w:t xml:space="preserve">Application for an internship at Neuhaus – </w:t>
      </w:r>
      <w:r w:rsidR="007A3A73">
        <w:rPr>
          <w:b/>
        </w:rPr>
        <w:t>Food engineer</w:t>
      </w:r>
    </w:p>
    <w:p w14:paraId="22377FBE" w14:textId="00620915" w:rsidR="00457A22" w:rsidRDefault="00457A22">
      <w:r>
        <w:t>Neuhaus is a Belgian company</w:t>
      </w:r>
      <w:r w:rsidR="00B5470D">
        <w:t xml:space="preserve">, location in </w:t>
      </w:r>
      <w:proofErr w:type="spellStart"/>
      <w:r w:rsidR="00B5470D">
        <w:t>Vlezenbeek</w:t>
      </w:r>
      <w:proofErr w:type="spellEnd"/>
      <w:r w:rsidR="00B5470D">
        <w:t xml:space="preserve"> nearby Brussel. </w:t>
      </w:r>
      <w:r w:rsidR="0080404C">
        <w:t>Neuhaus exists since</w:t>
      </w:r>
      <w:r>
        <w:t xml:space="preserve"> 1857 and </w:t>
      </w:r>
      <w:r w:rsidR="0080404C">
        <w:t>is a leading company</w:t>
      </w:r>
      <w:r>
        <w:t xml:space="preserve"> in the production of </w:t>
      </w:r>
      <w:r w:rsidR="009F61DC">
        <w:t xml:space="preserve">innovative </w:t>
      </w:r>
      <w:r>
        <w:t xml:space="preserve">chocolate pralines. </w:t>
      </w:r>
    </w:p>
    <w:p w14:paraId="10AE6CC5" w14:textId="374D1B09" w:rsidR="00154BF7" w:rsidRDefault="00457A22">
      <w:r>
        <w:t xml:space="preserve">Neuhaus is </w:t>
      </w:r>
      <w:r w:rsidR="001C621B">
        <w:t xml:space="preserve">offering a position for an internship </w:t>
      </w:r>
      <w:r w:rsidR="00B5470D">
        <w:t>in a production</w:t>
      </w:r>
      <w:r>
        <w:t xml:space="preserve"> environment. You are currently following an education in food technol</w:t>
      </w:r>
      <w:r w:rsidR="00B5470D">
        <w:t>ogy</w:t>
      </w:r>
      <w:r w:rsidR="007A3A73">
        <w:t>/processing and you are strongly interested in the production of pralines</w:t>
      </w:r>
      <w:r w:rsidR="00154BF7">
        <w:t>.</w:t>
      </w:r>
      <w:r w:rsidR="00B5470D">
        <w:t xml:space="preserve"> </w:t>
      </w:r>
      <w:r>
        <w:t xml:space="preserve"> </w:t>
      </w:r>
    </w:p>
    <w:p w14:paraId="6CBF11A7" w14:textId="56B261B5" w:rsidR="00154BF7" w:rsidRDefault="00154BF7">
      <w:r>
        <w:t>The project you will mainly work on is about the production of fillings inside the kitchen of Neuhaus. You will gather data around preparations (how and why) and physical parameters like density, fluidity an aw. These data will be used to standardise the working method of preparations</w:t>
      </w:r>
      <w:r w:rsidR="007A3A73">
        <w:t xml:space="preserve"> for the chocolatiers</w:t>
      </w:r>
      <w:r>
        <w:t xml:space="preserve">. Next to </w:t>
      </w:r>
      <w:r w:rsidR="007A3A73">
        <w:t xml:space="preserve">that, </w:t>
      </w:r>
      <w:r>
        <w:t xml:space="preserve">the link with the processability of </w:t>
      </w:r>
      <w:r w:rsidR="007A3A73">
        <w:t>certain</w:t>
      </w:r>
      <w:r>
        <w:t xml:space="preserve"> fillings on the production line will be</w:t>
      </w:r>
      <w:r w:rsidR="00445EDC">
        <w:t xml:space="preserve"> assessed.</w:t>
      </w:r>
    </w:p>
    <w:p w14:paraId="462C6933" w14:textId="0E8F71AC" w:rsidR="00B5470D" w:rsidRDefault="00457A22">
      <w:r>
        <w:t xml:space="preserve">You are </w:t>
      </w:r>
      <w:r w:rsidR="00BD29F8">
        <w:t>flexible</w:t>
      </w:r>
      <w:r>
        <w:t xml:space="preserve"> and</w:t>
      </w:r>
      <w:r w:rsidR="00BD29F8">
        <w:t xml:space="preserve"> like</w:t>
      </w:r>
      <w:r>
        <w:t xml:space="preserve"> to work in a dynamic environment. You are communicative and </w:t>
      </w:r>
      <w:r w:rsidR="00B5470D">
        <w:t>are not afraid to interact with the line</w:t>
      </w:r>
      <w:r>
        <w:t xml:space="preserve"> operators. </w:t>
      </w:r>
      <w:r w:rsidR="00B5470D">
        <w:t xml:space="preserve"> You are analytical and result-oriented. </w:t>
      </w:r>
      <w:r>
        <w:t>The main language spoken in the factory is French. Other common languages used in the enterprise are English and Dutch.</w:t>
      </w:r>
    </w:p>
    <w:p w14:paraId="30CCA6D0" w14:textId="0A197019" w:rsidR="00B5470D" w:rsidRDefault="00B5470D">
      <w:r>
        <w:t xml:space="preserve">Start of the internship: </w:t>
      </w:r>
      <w:r w:rsidR="00576E09">
        <w:t xml:space="preserve">Possibility to start around </w:t>
      </w:r>
      <w:r w:rsidR="00445EDC">
        <w:t>June-</w:t>
      </w:r>
      <w:r w:rsidR="007A3A73">
        <w:t>J</w:t>
      </w:r>
      <w:r w:rsidR="00445EDC">
        <w:t xml:space="preserve">uly </w:t>
      </w:r>
      <w:r w:rsidR="00576E09">
        <w:t>2022</w:t>
      </w:r>
    </w:p>
    <w:p w14:paraId="07C5E41D" w14:textId="5DBBC0D8" w:rsidR="00576E09" w:rsidRDefault="00576E09">
      <w:r>
        <w:t xml:space="preserve">Duration of internship: Min. </w:t>
      </w:r>
      <w:r w:rsidR="00445EDC">
        <w:t>3</w:t>
      </w:r>
      <w:r>
        <w:t xml:space="preserve"> months</w:t>
      </w:r>
    </w:p>
    <w:p w14:paraId="362858DF" w14:textId="77777777" w:rsidR="00D46127" w:rsidRDefault="00D46127">
      <w:r>
        <w:t>If you are interest</w:t>
      </w:r>
      <w:r w:rsidR="00727053">
        <w:t>ed, please send your CV to</w:t>
      </w:r>
      <w:r w:rsidR="0060356F">
        <w:t xml:space="preserve"> </w:t>
      </w:r>
      <w:hyperlink r:id="rId5" w:history="1">
        <w:r w:rsidR="00727053" w:rsidRPr="00A27821">
          <w:rPr>
            <w:rStyle w:val="Hyperlink"/>
          </w:rPr>
          <w:t>Ellen.Huizenga@Neuhaus.be</w:t>
        </w:r>
      </w:hyperlink>
    </w:p>
    <w:p w14:paraId="44E63EA6" w14:textId="77777777" w:rsidR="005629F9" w:rsidRDefault="007A3A73" w:rsidP="005629F9">
      <w:hyperlink r:id="rId6" w:history="1">
        <w:r w:rsidR="005629F9" w:rsidRPr="00A27821">
          <w:rPr>
            <w:rStyle w:val="Hyperlink"/>
          </w:rPr>
          <w:t>https://www.neuhauschocolates.com/</w:t>
        </w:r>
      </w:hyperlink>
    </w:p>
    <w:p w14:paraId="4FFE45C3" w14:textId="77777777" w:rsidR="005629F9" w:rsidRDefault="005629F9"/>
    <w:p w14:paraId="68C73369" w14:textId="77777777" w:rsidR="00457A22" w:rsidRDefault="00457A22"/>
    <w:p w14:paraId="3D0C40BA" w14:textId="77777777" w:rsidR="00457A22" w:rsidRDefault="00457A22"/>
    <w:p w14:paraId="1A1BE388" w14:textId="77777777" w:rsidR="00457A22" w:rsidRDefault="00457A22"/>
    <w:p w14:paraId="3AF4A895" w14:textId="77777777" w:rsidR="004531B2" w:rsidRDefault="004531B2"/>
    <w:sectPr w:rsidR="00453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B2"/>
    <w:rsid w:val="00154BF7"/>
    <w:rsid w:val="001C621B"/>
    <w:rsid w:val="00281C20"/>
    <w:rsid w:val="00445EDC"/>
    <w:rsid w:val="004531B2"/>
    <w:rsid w:val="00457A22"/>
    <w:rsid w:val="005629F9"/>
    <w:rsid w:val="00576E09"/>
    <w:rsid w:val="00596F3C"/>
    <w:rsid w:val="0060356F"/>
    <w:rsid w:val="00727053"/>
    <w:rsid w:val="007A3A73"/>
    <w:rsid w:val="0080404C"/>
    <w:rsid w:val="009F61DC"/>
    <w:rsid w:val="00B37F1A"/>
    <w:rsid w:val="00B5470D"/>
    <w:rsid w:val="00BD29F8"/>
    <w:rsid w:val="00C71636"/>
    <w:rsid w:val="00D46127"/>
    <w:rsid w:val="00F0339B"/>
    <w:rsid w:val="00F7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A69B"/>
  <w15:chartTrackingRefBased/>
  <w15:docId w15:val="{5CA2404E-7B17-44C0-9A3C-E2FAAD35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uhauschocolates.com/" TargetMode="External"/><Relationship Id="rId5" Type="http://schemas.openxmlformats.org/officeDocument/2006/relationships/hyperlink" Target="mailto:Ellen.Huizenga@Neuhaus.b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Huizenga</dc:creator>
  <cp:keywords/>
  <dc:description/>
  <cp:lastModifiedBy>Ellen Huizenga</cp:lastModifiedBy>
  <cp:revision>16</cp:revision>
  <dcterms:created xsi:type="dcterms:W3CDTF">2020-02-19T20:13:00Z</dcterms:created>
  <dcterms:modified xsi:type="dcterms:W3CDTF">2022-02-11T16:00:00Z</dcterms:modified>
</cp:coreProperties>
</file>